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E48" w:rsidRDefault="00666508" w:rsidP="00666508">
      <w:pPr>
        <w:pStyle w:val="Title"/>
      </w:pPr>
      <w:r>
        <w:t>Dashboard Protocol: State Percentiles</w:t>
      </w:r>
    </w:p>
    <w:p w:rsidR="00666508" w:rsidRDefault="00666508" w:rsidP="00666508">
      <w:r>
        <w:t>Use this protocol with your school leadership team.</w:t>
      </w:r>
    </w:p>
    <w:p w:rsidR="00666508" w:rsidRDefault="00666508" w:rsidP="00666508">
      <w:r>
        <w:t>Meeting Date</w:t>
      </w:r>
      <w:r w:rsidR="009347F1">
        <w:t xml:space="preserve"> (August – September)</w:t>
      </w:r>
      <w:r>
        <w:t>:</w:t>
      </w:r>
      <w:r w:rsidR="009347F1">
        <w:tab/>
      </w:r>
      <w:r w:rsidR="009347F1">
        <w:tab/>
      </w:r>
      <w:r w:rsidR="009347F1">
        <w:tab/>
      </w:r>
      <w:r w:rsidR="009347F1">
        <w:tab/>
        <w:t>School:</w:t>
      </w:r>
      <w:bookmarkStart w:id="0" w:name="_GoBack"/>
      <w:bookmarkEnd w:id="0"/>
    </w:p>
    <w:p w:rsidR="00666508" w:rsidRDefault="00666508" w:rsidP="00666508">
      <w:r>
        <w:t>Attendance:</w:t>
      </w:r>
    </w:p>
    <w:p w:rsidR="00666508" w:rsidRDefault="00666508" w:rsidP="00666508"/>
    <w:p w:rsidR="00666508" w:rsidRDefault="00666508" w:rsidP="00666508">
      <w:r w:rsidRPr="00666508">
        <w:rPr>
          <w:rStyle w:val="Heading1Char"/>
        </w:rPr>
        <w:t>Strengths:</w:t>
      </w:r>
      <w:r>
        <w:t xml:space="preserve"> What strengths do I see in this dashboard? Specific grade</w:t>
      </w:r>
      <w:r w:rsidR="008566B5">
        <w:t>s</w:t>
      </w:r>
      <w:r>
        <w:t xml:space="preserve"> or subjects?</w:t>
      </w:r>
    </w:p>
    <w:p w:rsidR="00666508" w:rsidRDefault="00666508" w:rsidP="00666508"/>
    <w:p w:rsidR="00666508" w:rsidRDefault="00666508" w:rsidP="00666508"/>
    <w:p w:rsidR="00666508" w:rsidRDefault="00666508" w:rsidP="00666508"/>
    <w:p w:rsidR="00666508" w:rsidRDefault="00666508" w:rsidP="00666508"/>
    <w:p w:rsidR="00666508" w:rsidRDefault="00666508" w:rsidP="00666508">
      <w:r>
        <w:rPr>
          <w:rStyle w:val="Heading1Char"/>
        </w:rPr>
        <w:t>Areas for improvement</w:t>
      </w:r>
      <w:r w:rsidRPr="00666508">
        <w:rPr>
          <w:rStyle w:val="Heading1Char"/>
        </w:rPr>
        <w:t>:</w:t>
      </w:r>
      <w:r>
        <w:t xml:space="preserve"> What areas of improvement do I see in this dashboard? Specific grade or subjects?</w:t>
      </w:r>
    </w:p>
    <w:p w:rsidR="00666508" w:rsidRDefault="00666508" w:rsidP="00666508"/>
    <w:p w:rsidR="00666508" w:rsidRDefault="00666508" w:rsidP="00666508"/>
    <w:p w:rsidR="00666508" w:rsidRDefault="00666508" w:rsidP="00666508"/>
    <w:p w:rsidR="00666508" w:rsidRDefault="00666508" w:rsidP="00666508"/>
    <w:p w:rsidR="00666508" w:rsidRDefault="00666508" w:rsidP="00666508">
      <w:r w:rsidRPr="00666508">
        <w:rPr>
          <w:rStyle w:val="Heading1Char"/>
        </w:rPr>
        <w:t xml:space="preserve">Root Causes: </w:t>
      </w:r>
      <w:r>
        <w:t>What are the root causes of our strengths and areas for improvement?</w:t>
      </w:r>
    </w:p>
    <w:p w:rsidR="00666508" w:rsidRDefault="00666508" w:rsidP="00666508"/>
    <w:p w:rsidR="00666508" w:rsidRDefault="00666508" w:rsidP="00666508"/>
    <w:p w:rsidR="00666508" w:rsidRDefault="00666508" w:rsidP="00666508"/>
    <w:p w:rsidR="00666508" w:rsidRDefault="00666508" w:rsidP="00666508"/>
    <w:p w:rsidR="00666508" w:rsidRPr="00666508" w:rsidRDefault="00666508" w:rsidP="00666508">
      <w:r w:rsidRPr="00666508">
        <w:rPr>
          <w:rStyle w:val="Heading1Char"/>
        </w:rPr>
        <w:t>Action:</w:t>
      </w:r>
      <w:r>
        <w:t xml:space="preserve"> What specific actions will we take to address our areas of weakness and to build on our strengths?</w:t>
      </w:r>
    </w:p>
    <w:sectPr w:rsidR="00666508" w:rsidRPr="0066650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A5C" w:rsidRDefault="003B1A5C" w:rsidP="00666508">
      <w:pPr>
        <w:spacing w:after="0" w:line="240" w:lineRule="auto"/>
      </w:pPr>
      <w:r>
        <w:separator/>
      </w:r>
    </w:p>
  </w:endnote>
  <w:endnote w:type="continuationSeparator" w:id="0">
    <w:p w:rsidR="003B1A5C" w:rsidRDefault="003B1A5C" w:rsidP="00666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A5C" w:rsidRDefault="003B1A5C" w:rsidP="00666508">
      <w:pPr>
        <w:spacing w:after="0" w:line="240" w:lineRule="auto"/>
      </w:pPr>
      <w:r>
        <w:separator/>
      </w:r>
    </w:p>
  </w:footnote>
  <w:footnote w:type="continuationSeparator" w:id="0">
    <w:p w:rsidR="003B1A5C" w:rsidRDefault="003B1A5C" w:rsidP="00666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508" w:rsidRDefault="00666508">
    <w:pPr>
      <w:pStyle w:val="Header"/>
    </w:pPr>
    <w:r>
      <w:t>Atlanta Public Schools</w:t>
    </w:r>
  </w:p>
  <w:p w:rsidR="00666508" w:rsidRDefault="006665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508"/>
    <w:rsid w:val="003B1A5C"/>
    <w:rsid w:val="005108A9"/>
    <w:rsid w:val="00666508"/>
    <w:rsid w:val="007F4E48"/>
    <w:rsid w:val="008566B5"/>
    <w:rsid w:val="0093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7D7D53-512E-4EBC-83A3-D49DD55D7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65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65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66650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65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6665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508"/>
  </w:style>
  <w:style w:type="paragraph" w:styleId="Footer">
    <w:name w:val="footer"/>
    <w:basedOn w:val="Normal"/>
    <w:link w:val="FooterChar"/>
    <w:uiPriority w:val="99"/>
    <w:unhideWhenUsed/>
    <w:rsid w:val="006665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508"/>
  </w:style>
  <w:style w:type="paragraph" w:styleId="BalloonText">
    <w:name w:val="Balloon Text"/>
    <w:basedOn w:val="Normal"/>
    <w:link w:val="BalloonTextChar"/>
    <w:uiPriority w:val="99"/>
    <w:semiHidden/>
    <w:unhideWhenUsed/>
    <w:rsid w:val="005108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8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Keltz, John D</dc:creator>
  <cp:keywords/>
  <dc:description/>
  <cp:lastModifiedBy>Keltz, John D</cp:lastModifiedBy>
  <cp:revision>4</cp:revision>
  <cp:lastPrinted>2016-08-02T19:27:00Z</cp:lastPrinted>
  <dcterms:created xsi:type="dcterms:W3CDTF">2016-08-02T19:04:00Z</dcterms:created>
  <dcterms:modified xsi:type="dcterms:W3CDTF">2016-08-04T21:42:00Z</dcterms:modified>
</cp:coreProperties>
</file>